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9CE" w:rsidRPr="00F85996" w:rsidRDefault="00DC19CE" w:rsidP="00DC19CE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  <w:r w:rsidRPr="00F85996">
        <w:rPr>
          <w:rFonts w:ascii="Times New Roman" w:eastAsia="Times-Bold" w:hAnsi="Times New Roman" w:cs="Times New Roman"/>
          <w:bCs/>
          <w:sz w:val="28"/>
          <w:szCs w:val="28"/>
        </w:rPr>
        <w:t>Ханты-Мансийский автономный округ-Югра</w:t>
      </w:r>
    </w:p>
    <w:p w:rsidR="00DC19CE" w:rsidRPr="00DC19CE" w:rsidRDefault="00DC19CE" w:rsidP="00DC19CE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F85996">
        <w:rPr>
          <w:rFonts w:ascii="Times New Roman" w:eastAsia="Times-Bold" w:hAnsi="Times New Roman" w:cs="Times New Roman"/>
          <w:bCs/>
          <w:sz w:val="28"/>
          <w:szCs w:val="28"/>
        </w:rPr>
        <w:t>Ханты - Мансийский</w:t>
      </w:r>
      <w:r w:rsidRPr="00DC19CE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район</w:t>
      </w:r>
    </w:p>
    <w:p w:rsidR="00DC19CE" w:rsidRPr="00DC19CE" w:rsidRDefault="00DC19CE" w:rsidP="00DC19CE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DC19CE" w:rsidRPr="00DC19CE" w:rsidRDefault="00DC19CE" w:rsidP="00DC19CE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DC19CE">
        <w:rPr>
          <w:rFonts w:ascii="Times New Roman" w:eastAsia="Times-Bold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C19CE" w:rsidRPr="00DC19CE" w:rsidRDefault="00DC19CE" w:rsidP="00DC19CE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DC19CE">
        <w:rPr>
          <w:rFonts w:ascii="Times New Roman" w:eastAsia="Times-Bold" w:hAnsi="Times New Roman" w:cs="Times New Roman"/>
          <w:b/>
          <w:bCs/>
          <w:sz w:val="28"/>
          <w:szCs w:val="28"/>
        </w:rPr>
        <w:t>сельское поселение Нялинское</w:t>
      </w:r>
    </w:p>
    <w:p w:rsidR="00DC19CE" w:rsidRPr="00DC19CE" w:rsidRDefault="00DC19CE" w:rsidP="00DC19CE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DC19CE" w:rsidRPr="00DC19CE" w:rsidRDefault="00DC19CE" w:rsidP="00DC19CE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DC19CE">
        <w:rPr>
          <w:rFonts w:ascii="Times New Roman" w:eastAsia="Times-Bold" w:hAnsi="Times New Roman" w:cs="Times New Roman"/>
          <w:b/>
          <w:bCs/>
          <w:sz w:val="28"/>
          <w:szCs w:val="28"/>
        </w:rPr>
        <w:t>АДМИНИСТРАЦИЯ СЕЛЬСКОГО ПОСЕЛЕНИЯ</w:t>
      </w:r>
    </w:p>
    <w:p w:rsidR="00DC19CE" w:rsidRPr="00DC19CE" w:rsidRDefault="00DC19CE" w:rsidP="00DC19CE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DC19CE" w:rsidRPr="00DC19CE" w:rsidRDefault="00DC19CE" w:rsidP="00DC19CE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DC19CE">
        <w:rPr>
          <w:rFonts w:ascii="Times New Roman" w:eastAsia="Times-Bold" w:hAnsi="Times New Roman" w:cs="Times New Roman"/>
          <w:b/>
          <w:bCs/>
          <w:sz w:val="28"/>
          <w:szCs w:val="28"/>
        </w:rPr>
        <w:t>ПОСТАНОВЛЕНИЕ</w:t>
      </w:r>
    </w:p>
    <w:p w:rsidR="00DC19CE" w:rsidRPr="00DC19CE" w:rsidRDefault="00DC19CE" w:rsidP="00DC19CE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DC19CE" w:rsidRPr="00DC19CE" w:rsidRDefault="00F85996" w:rsidP="00DC1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от 04.10</w:t>
      </w:r>
      <w:r w:rsidR="00DC19CE" w:rsidRPr="00DC19CE">
        <w:rPr>
          <w:rFonts w:ascii="Times New Roman" w:eastAsia="Times-Roman" w:hAnsi="Times New Roman" w:cs="Times New Roman"/>
          <w:sz w:val="28"/>
          <w:szCs w:val="28"/>
        </w:rPr>
        <w:t>.2018 г.                                                                             №</w:t>
      </w:r>
      <w:r w:rsidR="00A46B0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</w:rPr>
        <w:t>68</w:t>
      </w:r>
    </w:p>
    <w:p w:rsidR="00DC19CE" w:rsidRPr="00DC19CE" w:rsidRDefault="00DC19CE" w:rsidP="00DC1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i/>
          <w:iCs/>
          <w:sz w:val="28"/>
          <w:szCs w:val="28"/>
        </w:rPr>
      </w:pPr>
      <w:r w:rsidRPr="00DC19CE">
        <w:rPr>
          <w:rFonts w:ascii="Times New Roman" w:eastAsia="Times-Italic" w:hAnsi="Times New Roman" w:cs="Times New Roman"/>
          <w:i/>
          <w:iCs/>
          <w:sz w:val="28"/>
          <w:szCs w:val="28"/>
        </w:rPr>
        <w:t>с. Нялинское</w:t>
      </w:r>
    </w:p>
    <w:p w:rsidR="00DC19CE" w:rsidRPr="00DC19CE" w:rsidRDefault="00DC19CE" w:rsidP="00DC19CE">
      <w:pPr>
        <w:shd w:val="clear" w:color="auto" w:fill="FFFFFF"/>
        <w:spacing w:after="0" w:line="240" w:lineRule="auto"/>
        <w:ind w:firstLine="737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19CE" w:rsidRPr="00DC19CE" w:rsidRDefault="00DC19CE" w:rsidP="00DC19CE">
      <w:pPr>
        <w:shd w:val="clear" w:color="auto" w:fill="FFFFFF"/>
        <w:spacing w:after="0" w:line="240" w:lineRule="auto"/>
        <w:outlineLvl w:val="2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C19C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 организации и принятии мер</w:t>
      </w:r>
    </w:p>
    <w:p w:rsidR="00DC19CE" w:rsidRPr="00DC19CE" w:rsidRDefault="00DC19CE" w:rsidP="00DC19CE">
      <w:pPr>
        <w:shd w:val="clear" w:color="auto" w:fill="FFFFFF"/>
        <w:spacing w:after="0" w:line="240" w:lineRule="auto"/>
        <w:outlineLvl w:val="2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C19C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по оповещению населения и</w:t>
      </w:r>
    </w:p>
    <w:p w:rsidR="00DC19CE" w:rsidRDefault="00DC19CE" w:rsidP="00DC19CE">
      <w:pPr>
        <w:shd w:val="clear" w:color="auto" w:fill="FFFFFF"/>
        <w:spacing w:after="0" w:line="240" w:lineRule="auto"/>
        <w:outlineLvl w:val="2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C19C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подразделений Государственной</w:t>
      </w:r>
      <w:r w:rsidRPr="00DC19C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br/>
        <w:t>противопожарной службы о пожаре</w:t>
      </w:r>
    </w:p>
    <w:p w:rsidR="00DC19CE" w:rsidRPr="00DC19CE" w:rsidRDefault="00DC19CE" w:rsidP="00DC19CE">
      <w:pPr>
        <w:shd w:val="clear" w:color="auto" w:fill="FFFFFF"/>
        <w:spacing w:after="0" w:line="240" w:lineRule="auto"/>
        <w:outlineLvl w:val="2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на территории сельского поселения Нялинское</w:t>
      </w:r>
    </w:p>
    <w:p w:rsidR="00DC19CE" w:rsidRDefault="00DC19CE" w:rsidP="00FF1D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</w:pPr>
    </w:p>
    <w:p w:rsidR="00DC19CE" w:rsidRDefault="00DC19CE" w:rsidP="00FF1D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</w:pPr>
    </w:p>
    <w:p w:rsidR="00DC19CE" w:rsidRDefault="00FF1DC3" w:rsidP="00DC19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FF1DC3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 </w:t>
      </w:r>
      <w:r w:rsidRPr="00FF1DC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Во исполнение Федеральных законов от 21 декабря 1994г. № 69-ФЗ «О пожарной безопасности», Федерального закона от 06 октября 2003 года № 131 ФЗ «Об общих принципах организации местного самоуправления в Российской Федерации», 0020 Правил противопожарного режима в РФ (утвержденных Постановлением Правительства РФ от 25 апреля 2012 г. № 390), от 22.02.2008 года № 123-ФЗ «Технический регламент о требованиях пожарной безопасности», а также в целях организации и принятия мер по оповещению населения и подразделений Государственной противопожарной службы о пожаре на территории сельского поселения</w:t>
      </w:r>
      <w:r w:rsidR="00DC19C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Нялинское:</w:t>
      </w:r>
    </w:p>
    <w:p w:rsidR="00DC19CE" w:rsidRDefault="00DC19CE" w:rsidP="00DC19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DC19CE" w:rsidRDefault="00FF1DC3" w:rsidP="00AF2AE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DC19C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Утвердить Порядок оповещения и информирования населения, а так же подразделений Государственной противопожарной службы при пожаре на территории сельского поселения</w:t>
      </w:r>
      <w:r w:rsidR="00DC19C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Нялинское</w:t>
      </w:r>
      <w:r w:rsidRPr="00DC19C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. </w:t>
      </w:r>
    </w:p>
    <w:p w:rsidR="00DC19CE" w:rsidRDefault="00DC19CE" w:rsidP="00AF2AE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DC19CE" w:rsidRDefault="00FF1DC3" w:rsidP="00AF2AE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DC19C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Настоящее постановление вступает в силу с момента его подписания и подлежит официальному опубликованию (обнародованию).</w:t>
      </w:r>
    </w:p>
    <w:p w:rsidR="00DC19CE" w:rsidRPr="00DC19CE" w:rsidRDefault="00DC19CE" w:rsidP="00AF2AEA">
      <w:pPr>
        <w:pStyle w:val="a3"/>
        <w:ind w:left="0" w:firstLine="709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FF1DC3" w:rsidRPr="00DC19CE" w:rsidRDefault="00FF1DC3" w:rsidP="00AF2AE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DC19C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FF1DC3" w:rsidRPr="00FF1DC3" w:rsidRDefault="00FF1DC3" w:rsidP="00FF1D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FF1DC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FF1DC3" w:rsidRPr="00FF1DC3" w:rsidRDefault="00FF1DC3" w:rsidP="00F85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FF1DC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сельского</w:t>
      </w:r>
      <w:r w:rsidRPr="00FF1DC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поселения Нялинско</w:t>
      </w:r>
      <w:r w:rsidR="00F859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е                                  Е.В. Мамонтова</w:t>
      </w:r>
    </w:p>
    <w:p w:rsidR="00FF1DC3" w:rsidRPr="00FF1DC3" w:rsidRDefault="00FF1DC3" w:rsidP="00FF1D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FF1DC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FF1DC3" w:rsidRPr="00FF1DC3" w:rsidRDefault="00FF1DC3" w:rsidP="00FF1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              </w:t>
      </w:r>
      <w:r w:rsidRPr="00FF1DC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                                                                   </w:t>
      </w:r>
    </w:p>
    <w:p w:rsidR="00FF1DC3" w:rsidRPr="00FF1DC3" w:rsidRDefault="00FF1DC3" w:rsidP="00FF1D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FF1DC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lastRenderedPageBreak/>
        <w:t> </w:t>
      </w:r>
      <w:bookmarkStart w:id="0" w:name="_GoBack"/>
      <w:bookmarkEnd w:id="0"/>
    </w:p>
    <w:p w:rsidR="00FF1DC3" w:rsidRPr="00FF1DC3" w:rsidRDefault="00F85996" w:rsidP="00DC19C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Приложение </w:t>
      </w:r>
      <w:proofErr w:type="gramStart"/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к</w:t>
      </w:r>
      <w:proofErr w:type="gramEnd"/>
    </w:p>
    <w:p w:rsidR="00DC19CE" w:rsidRDefault="00F85996" w:rsidP="00DC19C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постановлению</w:t>
      </w:r>
      <w:r w:rsidR="00DC19C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администрации</w:t>
      </w:r>
    </w:p>
    <w:p w:rsidR="00FF1DC3" w:rsidRPr="00FF1DC3" w:rsidRDefault="00FF1DC3" w:rsidP="00DC19C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FF1DC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сельского поселения</w:t>
      </w:r>
      <w:r w:rsidR="00DC19C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Нялинское</w:t>
      </w:r>
    </w:p>
    <w:p w:rsidR="00FF1DC3" w:rsidRPr="00FF1DC3" w:rsidRDefault="00FF1DC3" w:rsidP="00DC19C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FF1DC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от</w:t>
      </w:r>
      <w:r w:rsidR="00DC19C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r w:rsidR="00F859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04.10.2018 № 68</w:t>
      </w:r>
    </w:p>
    <w:p w:rsidR="00FF1DC3" w:rsidRPr="00FF1DC3" w:rsidRDefault="00FF1DC3" w:rsidP="00FF1D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FF1DC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F85996" w:rsidRDefault="00FF1DC3" w:rsidP="0013697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</w:pPr>
      <w:r w:rsidRPr="00FF1DC3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 xml:space="preserve">Порядок </w:t>
      </w:r>
    </w:p>
    <w:p w:rsidR="00FF1DC3" w:rsidRPr="00FF1DC3" w:rsidRDefault="00FF1DC3" w:rsidP="0013697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FF1DC3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 xml:space="preserve">оповещения и информирования населения сельского  поселения </w:t>
      </w:r>
      <w:r w:rsidR="00DC19CE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 xml:space="preserve">Нялинское </w:t>
      </w:r>
      <w:r w:rsidRPr="00FF1DC3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и подразделений государственной противопожарной службы о пожаре</w:t>
      </w:r>
    </w:p>
    <w:p w:rsidR="00E774A1" w:rsidRDefault="00E774A1" w:rsidP="00FF1D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EC25D6" w:rsidRDefault="008C7417" w:rsidP="00C9031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83B3F"/>
          <w:sz w:val="28"/>
          <w:szCs w:val="28"/>
          <w:shd w:val="clear" w:color="auto" w:fill="FFFFFF"/>
        </w:rPr>
      </w:pPr>
      <w:r w:rsidRPr="00C9031B">
        <w:rPr>
          <w:rFonts w:ascii="Times New Roman" w:hAnsi="Times New Roman" w:cs="Times New Roman"/>
          <w:b/>
          <w:color w:val="483B3F"/>
          <w:sz w:val="28"/>
          <w:szCs w:val="28"/>
          <w:shd w:val="clear" w:color="auto" w:fill="FFFFFF"/>
        </w:rPr>
        <w:t>Общие положения</w:t>
      </w:r>
    </w:p>
    <w:p w:rsidR="00A46B0B" w:rsidRDefault="00A46B0B" w:rsidP="00A46B0B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483B3F"/>
          <w:sz w:val="28"/>
          <w:szCs w:val="28"/>
          <w:shd w:val="clear" w:color="auto" w:fill="FFFFFF"/>
        </w:rPr>
      </w:pPr>
    </w:p>
    <w:p w:rsidR="00FF1DC3" w:rsidRPr="00EC25D6" w:rsidRDefault="00FF1DC3" w:rsidP="00AF2AEA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83B3F"/>
          <w:sz w:val="28"/>
          <w:szCs w:val="28"/>
          <w:shd w:val="clear" w:color="auto" w:fill="FFFFFF"/>
        </w:rPr>
      </w:pPr>
      <w:r w:rsidRPr="00EC25D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Настоящий порядок определяет организацию, задачи и механизмы реализации мероприятий по оповещению населения при возникновении пожаров.</w:t>
      </w:r>
    </w:p>
    <w:p w:rsidR="00EC25D6" w:rsidRDefault="00EC25D6" w:rsidP="00AF2AEA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EC25D6" w:rsidRDefault="00EC25D6" w:rsidP="00C9031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83B3F"/>
          <w:sz w:val="28"/>
          <w:szCs w:val="28"/>
          <w:shd w:val="clear" w:color="auto" w:fill="FFFFFF"/>
        </w:rPr>
      </w:pPr>
      <w:r w:rsidRPr="00C9031B">
        <w:rPr>
          <w:rFonts w:ascii="Times New Roman" w:hAnsi="Times New Roman" w:cs="Times New Roman"/>
          <w:b/>
          <w:color w:val="483B3F"/>
          <w:sz w:val="28"/>
          <w:szCs w:val="28"/>
          <w:shd w:val="clear" w:color="auto" w:fill="FFFFFF"/>
        </w:rPr>
        <w:t>Организация оповещения</w:t>
      </w:r>
    </w:p>
    <w:p w:rsidR="00C9031B" w:rsidRPr="00C9031B" w:rsidRDefault="00C9031B" w:rsidP="00C97DBE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b/>
          <w:color w:val="483B3F"/>
          <w:sz w:val="28"/>
          <w:szCs w:val="28"/>
          <w:shd w:val="clear" w:color="auto" w:fill="FFFFFF"/>
        </w:rPr>
      </w:pPr>
    </w:p>
    <w:p w:rsidR="00EC25D6" w:rsidRDefault="00FF1DC3" w:rsidP="00C97DBE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EC25D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Организация оповещения является одним из важнейших мероприятий, обеспечивающих доведение до организаций и населения сигналов и информации о пожаре с целью сохранения жизни и здоровья населения.</w:t>
      </w:r>
    </w:p>
    <w:p w:rsidR="00EC25D6" w:rsidRDefault="00FF1DC3" w:rsidP="00C97DBE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EC25D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Оповещение организуется на основе использования ресурса и технических средств оповещения и связи поселения.</w:t>
      </w:r>
    </w:p>
    <w:p w:rsidR="00AF2AEA" w:rsidRDefault="00FF1DC3" w:rsidP="00C97DBE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AF2AEA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Оповещение подразделений государственной противопожарной службы о пожаре осуществляется по </w:t>
      </w:r>
      <w:r w:rsidR="00E774A1" w:rsidRPr="00AF2AEA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средствам телефонной связи </w:t>
      </w:r>
      <w:r w:rsidR="00C97DB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на следующие телефоны</w:t>
      </w:r>
      <w:r w:rsidR="00AF2AEA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:</w:t>
      </w:r>
    </w:p>
    <w:p w:rsidR="00F66682" w:rsidRDefault="00AF2AEA" w:rsidP="00F666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AEA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r w:rsidR="00F66682"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66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отдельный пожарный пост </w:t>
      </w:r>
      <w:r w:rsidR="00F66682"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Нялинское- д. Нялина - 37-35-35; </w:t>
      </w:r>
    </w:p>
    <w:p w:rsidR="00F66682" w:rsidRPr="00CE4657" w:rsidRDefault="00F66682" w:rsidP="00F666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п. Пырьях - 37-27-05; </w:t>
      </w:r>
    </w:p>
    <w:p w:rsidR="00F66682" w:rsidRDefault="00F66682" w:rsidP="00F666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мобильного телефона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</w:t>
      </w:r>
      <w:r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>12;</w:t>
      </w:r>
    </w:p>
    <w:p w:rsidR="00F66682" w:rsidRDefault="00F66682" w:rsidP="00F666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ЕДДС - </w:t>
      </w:r>
      <w:r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>33-04-01; 33-66-87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2AEA" w:rsidRDefault="00AF2AEA" w:rsidP="00C97DB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FC6AEE" w:rsidRPr="00FC6AEE" w:rsidRDefault="00FC6AEE" w:rsidP="00FC6AE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A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 оповещения</w:t>
      </w:r>
    </w:p>
    <w:p w:rsidR="00FC6AEE" w:rsidRPr="00FC6AEE" w:rsidRDefault="00FC6AEE" w:rsidP="00FC6AE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DC3" w:rsidRPr="00AF2AEA" w:rsidRDefault="00FF1DC3" w:rsidP="00C97DBE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AF2AEA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Основными задачами оповещения являются:</w:t>
      </w:r>
    </w:p>
    <w:p w:rsidR="00FF1DC3" w:rsidRPr="00FF1DC3" w:rsidRDefault="00E774A1" w:rsidP="00C97D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- </w:t>
      </w:r>
      <w:r w:rsidR="00FF1DC3" w:rsidRPr="00FF1DC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обеспечение своевременного доведения до организаций и населения, которым угрожает опасность, сигналов и информации о пожаре; </w:t>
      </w:r>
    </w:p>
    <w:p w:rsidR="00FF1DC3" w:rsidRPr="00FF1DC3" w:rsidRDefault="00E774A1" w:rsidP="00C97D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- </w:t>
      </w:r>
      <w:r w:rsidR="00FF1DC3" w:rsidRPr="00FF1DC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информирование сил ГПО о возникновении пожара; </w:t>
      </w:r>
    </w:p>
    <w:p w:rsidR="00FF1DC3" w:rsidRPr="00FF1DC3" w:rsidRDefault="00E774A1" w:rsidP="00C97D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</w:t>
      </w:r>
      <w:r w:rsidR="00FF1DC3" w:rsidRPr="00FF1DC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предоставление населению информации по порядку эвакуации в конкретной пожароопасной ситуации. </w:t>
      </w:r>
    </w:p>
    <w:p w:rsidR="00FF1DC3" w:rsidRPr="00FF1DC3" w:rsidRDefault="00FF1DC3" w:rsidP="00C97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FF1DC3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 </w:t>
      </w:r>
    </w:p>
    <w:p w:rsidR="00E774A1" w:rsidRPr="00C9031B" w:rsidRDefault="00F85996" w:rsidP="00C9031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Сигналы оповещения</w:t>
      </w:r>
    </w:p>
    <w:p w:rsidR="00C9031B" w:rsidRDefault="00FF1DC3" w:rsidP="00C9031B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9031B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lastRenderedPageBreak/>
        <w:t>Основным способом оповещения населения об опасностях, возникающих при пожарах, считается передача речевой информации с использованием сетей проводного вещания, радиовещания и телевидения, передвижных звуковых устройств. </w:t>
      </w:r>
    </w:p>
    <w:p w:rsidR="00C9031B" w:rsidRDefault="00FF1DC3" w:rsidP="00C9031B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9031B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Предупреждение организаций и населения о непосредственной угрозе пожаров, о принятии своевременных мер защиты проводит администрация сельского поселения </w:t>
      </w:r>
      <w:r w:rsidR="00E774A1" w:rsidRPr="00C9031B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Нялинское </w:t>
      </w:r>
      <w:r w:rsidRPr="00C9031B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на основании информации, полученной от лиц, обнаруживших пожар. </w:t>
      </w:r>
    </w:p>
    <w:p w:rsidR="00C9031B" w:rsidRDefault="00FF1DC3" w:rsidP="00C9031B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9031B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Сигнал оповещения — это условный сигнал, передаваемый в системе оповещения, являющийся командой для проведения определенных мероприятий администрацией, руководителями предприятий, учреждений и организаций, а также населением. </w:t>
      </w:r>
    </w:p>
    <w:p w:rsidR="00FF1DC3" w:rsidRPr="00C9031B" w:rsidRDefault="00FF1DC3" w:rsidP="00C9031B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9031B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Для привлечения внимания населения перед передачей речевой информации производится включение </w:t>
      </w:r>
      <w:proofErr w:type="spellStart"/>
      <w:r w:rsidRPr="00C9031B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электросирен</w:t>
      </w:r>
      <w:proofErr w:type="spellEnd"/>
      <w:r w:rsidRPr="00C9031B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, производственных гудков и других сигнальных средств, что означает подачу предупредительного сигнала «Внимание всем!».</w:t>
      </w:r>
    </w:p>
    <w:p w:rsidR="00C9031B" w:rsidRDefault="00FF1DC3" w:rsidP="00C903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FF1DC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 получением сигнала «Внимание всем!» все население и персонал организаций обязаны включить радиоприемники и телевизионные приемники для прослушивания экстренного сообщения. По указанному сигналу немедленно приводятся в готовность к передаче информации вся система оповещения о пожаре.</w:t>
      </w:r>
    </w:p>
    <w:p w:rsidR="00A46B0B" w:rsidRDefault="00A46B0B" w:rsidP="00A46B0B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10FC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Ответственность за организацию и осуществление своевременного оповещения и информирования населения возлагается на главу сельского поселения Нялинское или лиц назначенных ответственными за оповещение населения. </w:t>
      </w:r>
    </w:p>
    <w:p w:rsidR="001867F6" w:rsidRPr="001867F6" w:rsidRDefault="001867F6" w:rsidP="001867F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</w:pPr>
    </w:p>
    <w:p w:rsidR="001867F6" w:rsidRDefault="001867F6" w:rsidP="00AF2AE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83B3F"/>
          <w:sz w:val="28"/>
          <w:szCs w:val="28"/>
          <w:shd w:val="clear" w:color="auto" w:fill="FFFFFF"/>
        </w:rPr>
      </w:pPr>
      <w:r w:rsidRPr="001867F6">
        <w:rPr>
          <w:rFonts w:ascii="Times New Roman" w:hAnsi="Times New Roman" w:cs="Times New Roman"/>
          <w:b/>
          <w:color w:val="483B3F"/>
          <w:sz w:val="28"/>
          <w:szCs w:val="28"/>
          <w:shd w:val="clear" w:color="auto" w:fill="FFFFFF"/>
        </w:rPr>
        <w:t>Порядок оповещения и информирования руководящего состава</w:t>
      </w:r>
    </w:p>
    <w:p w:rsidR="00910FC0" w:rsidRPr="001867F6" w:rsidRDefault="00910FC0" w:rsidP="00AF2AEA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83B3F"/>
          <w:sz w:val="28"/>
          <w:szCs w:val="28"/>
          <w:shd w:val="clear" w:color="auto" w:fill="FFFFFF"/>
        </w:rPr>
      </w:pPr>
    </w:p>
    <w:p w:rsidR="001867F6" w:rsidRPr="001867F6" w:rsidRDefault="001867F6" w:rsidP="00C97DBE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867F6">
        <w:rPr>
          <w:rFonts w:ascii="Times New Roman" w:hAnsi="Times New Roman" w:cs="Times New Roman"/>
          <w:color w:val="483B3F"/>
          <w:sz w:val="28"/>
          <w:szCs w:val="28"/>
          <w:shd w:val="clear" w:color="auto" w:fill="FFFFFF"/>
        </w:rPr>
        <w:t>Доведение сигналов (распоряжений) о пожаре и начале эвакуации до руководящего состава проводится лицом, уполномоченным на решение задач в области гражданской</w:t>
      </w:r>
      <w:r w:rsidR="00910FC0">
        <w:rPr>
          <w:rFonts w:ascii="Times New Roman" w:hAnsi="Times New Roman" w:cs="Times New Roman"/>
          <w:color w:val="483B3F"/>
          <w:sz w:val="28"/>
          <w:szCs w:val="28"/>
        </w:rPr>
        <w:t xml:space="preserve"> </w:t>
      </w:r>
      <w:r w:rsidRPr="001867F6">
        <w:rPr>
          <w:rFonts w:ascii="Times New Roman" w:hAnsi="Times New Roman" w:cs="Times New Roman"/>
          <w:color w:val="483B3F"/>
          <w:sz w:val="28"/>
          <w:szCs w:val="28"/>
          <w:shd w:val="clear" w:color="auto" w:fill="FFFFFF"/>
        </w:rPr>
        <w:t>обороны, предупреждению и ликвидации чрезвычайных ситуаций и обеспечению </w:t>
      </w:r>
      <w:r w:rsidR="00910FC0">
        <w:rPr>
          <w:rFonts w:ascii="Times New Roman" w:hAnsi="Times New Roman" w:cs="Times New Roman"/>
          <w:color w:val="483B3F"/>
          <w:sz w:val="28"/>
          <w:szCs w:val="28"/>
        </w:rPr>
        <w:t xml:space="preserve"> </w:t>
      </w:r>
      <w:r w:rsidR="00910FC0">
        <w:rPr>
          <w:rFonts w:ascii="Times New Roman" w:hAnsi="Times New Roman" w:cs="Times New Roman"/>
          <w:color w:val="483B3F"/>
          <w:sz w:val="28"/>
          <w:szCs w:val="28"/>
          <w:shd w:val="clear" w:color="auto" w:fill="FFFFFF"/>
        </w:rPr>
        <w:t xml:space="preserve">безопасности на территории сельского поселения Нялинское по существующей системе </w:t>
      </w:r>
      <w:r w:rsidRPr="001867F6">
        <w:rPr>
          <w:rFonts w:ascii="Times New Roman" w:hAnsi="Times New Roman" w:cs="Times New Roman"/>
          <w:color w:val="483B3F"/>
          <w:sz w:val="28"/>
          <w:szCs w:val="28"/>
          <w:shd w:val="clear" w:color="auto" w:fill="FFFFFF"/>
        </w:rPr>
        <w:t>централизованного оповещения и всем имеющимся каналам связи системы связи гражданской обороны установленным</w:t>
      </w:r>
      <w:r w:rsidR="00910FC0">
        <w:rPr>
          <w:rFonts w:ascii="Times New Roman" w:hAnsi="Times New Roman" w:cs="Times New Roman"/>
          <w:color w:val="483B3F"/>
          <w:sz w:val="28"/>
          <w:szCs w:val="28"/>
        </w:rPr>
        <w:t xml:space="preserve"> </w:t>
      </w:r>
      <w:r w:rsidRPr="001867F6">
        <w:rPr>
          <w:rFonts w:ascii="Times New Roman" w:hAnsi="Times New Roman" w:cs="Times New Roman"/>
          <w:color w:val="483B3F"/>
          <w:sz w:val="28"/>
          <w:szCs w:val="28"/>
          <w:shd w:val="clear" w:color="auto" w:fill="FFFFFF"/>
        </w:rPr>
        <w:t>порядком.</w:t>
      </w:r>
    </w:p>
    <w:p w:rsidR="001867F6" w:rsidRPr="001867F6" w:rsidRDefault="001867F6" w:rsidP="00C97DBE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867F6">
        <w:rPr>
          <w:rFonts w:ascii="Times New Roman" w:hAnsi="Times New Roman" w:cs="Times New Roman"/>
          <w:color w:val="483B3F"/>
          <w:sz w:val="28"/>
          <w:szCs w:val="28"/>
          <w:shd w:val="clear" w:color="auto" w:fill="FFFFFF"/>
        </w:rPr>
        <w:t>Организации подтверждают получение сигналов (распоряжений) и доводят их до своего руководящего состава и подчиненных подразделений.</w:t>
      </w:r>
    </w:p>
    <w:p w:rsidR="00910FC0" w:rsidRPr="00910FC0" w:rsidRDefault="00C9031B" w:rsidP="00C97DBE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867F6">
        <w:rPr>
          <w:rFonts w:ascii="Times New Roman" w:hAnsi="Times New Roman" w:cs="Times New Roman"/>
          <w:color w:val="483B3F"/>
          <w:sz w:val="28"/>
          <w:szCs w:val="28"/>
          <w:shd w:val="clear" w:color="auto" w:fill="FFFFFF"/>
        </w:rPr>
        <w:t xml:space="preserve">При обнаружении пожара на территории объекта (организации) в сельском поселении  Нялинское, руководитель объекта самостоятельно </w:t>
      </w:r>
      <w:r w:rsidR="00910FC0">
        <w:rPr>
          <w:rFonts w:ascii="Times New Roman" w:hAnsi="Times New Roman" w:cs="Times New Roman"/>
          <w:color w:val="483B3F"/>
          <w:sz w:val="28"/>
          <w:szCs w:val="28"/>
          <w:shd w:val="clear" w:color="auto" w:fill="FFFFFF"/>
        </w:rPr>
        <w:t xml:space="preserve">оповещает  Государственную противопожарную службу </w:t>
      </w:r>
      <w:r w:rsidRPr="001867F6">
        <w:rPr>
          <w:rFonts w:ascii="Times New Roman" w:hAnsi="Times New Roman" w:cs="Times New Roman"/>
          <w:color w:val="483B3F"/>
          <w:sz w:val="28"/>
          <w:szCs w:val="28"/>
          <w:shd w:val="clear" w:color="auto" w:fill="FFFFFF"/>
        </w:rPr>
        <w:t xml:space="preserve"> и докладывает об этом главе сельского поселения.</w:t>
      </w:r>
    </w:p>
    <w:p w:rsidR="00910FC0" w:rsidRDefault="00FF1DC3" w:rsidP="00C97DBE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10FC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Оповещение о начале эвакуации населения организуется по месту нахождения в кратчайшие сроки.</w:t>
      </w:r>
    </w:p>
    <w:p w:rsidR="00D25A9B" w:rsidRPr="005712CC" w:rsidRDefault="005712CC" w:rsidP="005712CC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FF1DC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lastRenderedPageBreak/>
        <w:t>Собственники имущества, лица, уполномоченные владеть, пользоваться или распоряжаться имуществом, в том числе руководители и должностные лица предприятий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. </w:t>
      </w:r>
      <w:r w:rsidR="00AF2AEA" w:rsidRPr="005712C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Лица, в установленном порядк</w:t>
      </w:r>
      <w:r w:rsidR="00D25A9B" w:rsidRPr="005712C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е назначенные ответственными</w:t>
      </w:r>
      <w:r w:rsidR="005E3DB0" w:rsidRPr="005712C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,</w:t>
      </w:r>
      <w:r w:rsidR="00D25A9B" w:rsidRPr="005712C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за </w:t>
      </w:r>
      <w:r w:rsidR="00AF2AEA" w:rsidRPr="005712C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обеспечение пожарной безопасности, прибывшие к месту пожара, обязаны: </w:t>
      </w:r>
    </w:p>
    <w:p w:rsidR="00AF2AEA" w:rsidRPr="00AF2AEA" w:rsidRDefault="00AF2AEA" w:rsidP="00C97DB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AF2AEA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 продублировать сообщение о возникновении пожара в пожарную охрану и поставить в известность вышестоящее руководство, диспетчера, ответственного дежурного по объекту;</w:t>
      </w:r>
    </w:p>
    <w:p w:rsidR="00AF2AEA" w:rsidRPr="00AF2AEA" w:rsidRDefault="00AF2AEA" w:rsidP="00C97DB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AF2AEA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 в случае угрозы жизни людей немедленно организовать их спасание, используя для этого имеющиеся силы и средства;</w:t>
      </w:r>
    </w:p>
    <w:p w:rsidR="00AF2AEA" w:rsidRPr="00AF2AEA" w:rsidRDefault="00AF2AEA" w:rsidP="00C97DB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AF2AEA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 проверить включение в работу автоматических систем противопожарной защиты (оповещения людей о пожаре, пожаротушения, противодымной защиты);</w:t>
      </w:r>
    </w:p>
    <w:p w:rsidR="00AF2AEA" w:rsidRPr="00AF2AEA" w:rsidRDefault="00AF2AEA" w:rsidP="00C97DB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AF2AEA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- при необходимости отключить электроэнергию (за исключением систем противопожарной защиты), остановить работу транспортирующих устройств, агрегатов, аппаратов, перекрыть сырьевые, газовые, паровые и водяные коммуникации, остановить работу систем вентиляции в аварийном и смежном с ним помещениях, выполнить другие мероприятия, способствующие предотвращению развития пожара и задымления помещений здания; </w:t>
      </w:r>
    </w:p>
    <w:p w:rsidR="00AF2AEA" w:rsidRPr="00AF2AEA" w:rsidRDefault="00AF2AEA" w:rsidP="00C97DB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AF2AEA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- прекратить все работы       в здании (если это допустимо по технологическому процессу производства) кроме работ, связанных с мероприятиями по ликвидации пожара; </w:t>
      </w:r>
    </w:p>
    <w:p w:rsidR="00AF2AEA" w:rsidRPr="00AF2AEA" w:rsidRDefault="00AF2AEA" w:rsidP="00C97DB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AF2AEA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  удалить за пределы опасной зоны в</w:t>
      </w:r>
      <w:r w:rsidR="005E3DB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сех работников, не участвующих в</w:t>
      </w:r>
      <w:r w:rsidRPr="00AF2AEA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тушении пожара; </w:t>
      </w:r>
    </w:p>
    <w:p w:rsidR="00AF2AEA" w:rsidRPr="00AF2AEA" w:rsidRDefault="00AF2AEA" w:rsidP="00C97DB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AF2AEA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- осуществить общее руководство по тушению пожара (с учетом специфических особенностей объекта) до прибытия подразделения пожарной охраны; </w:t>
      </w:r>
    </w:p>
    <w:p w:rsidR="00AF2AEA" w:rsidRPr="00AF2AEA" w:rsidRDefault="00AF2AEA" w:rsidP="00C97DB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AF2AEA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- обеспечить соблюдение требований безопасности работниками, принимающими участие в тушении пожара; </w:t>
      </w:r>
    </w:p>
    <w:p w:rsidR="00AF2AEA" w:rsidRPr="00AF2AEA" w:rsidRDefault="00AF2AEA" w:rsidP="00C97DB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AF2AEA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- одновременно с тушением пожара организовать эвакуацию и защиту материальных ценностей; </w:t>
      </w:r>
    </w:p>
    <w:p w:rsidR="00AF2AEA" w:rsidRPr="00AF2AEA" w:rsidRDefault="00AF2AEA" w:rsidP="00C97DB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AF2AEA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- организовать встречу подразделений пожарной охраны и оказать помощь в выборе кратчайшего пути для подъезда к очагу пожара; </w:t>
      </w:r>
    </w:p>
    <w:p w:rsidR="001867F6" w:rsidRDefault="00AF2AEA" w:rsidP="00C97DB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AF2AEA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- сообщать подразделениям пожарной охраны, привлекаемым для тушения пожаров, и проведения связанных с ними первоочередных </w:t>
      </w:r>
      <w:proofErr w:type="spellStart"/>
      <w:r w:rsidRPr="00AF2AEA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аварийноспасательных</w:t>
      </w:r>
      <w:proofErr w:type="spellEnd"/>
      <w:r w:rsidRPr="00AF2AEA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работ, сведения о перерабатываемых или хранящихся на объектах опасных (взрывоопасных), взрывчатых, сильнодействующих ядовитых веществ необходимые для обеспечения безопасности личного состава.</w:t>
      </w:r>
    </w:p>
    <w:p w:rsidR="00AF2AEA" w:rsidRDefault="00AF2AEA" w:rsidP="00AF2AE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1867F6" w:rsidRPr="001867F6" w:rsidRDefault="001867F6" w:rsidP="00AF2AEA">
      <w:pPr>
        <w:pStyle w:val="a4"/>
        <w:shd w:val="clear" w:color="auto" w:fill="FFFFFF"/>
        <w:spacing w:before="0" w:beforeAutospacing="0" w:after="150" w:afterAutospacing="0"/>
        <w:ind w:firstLine="709"/>
        <w:jc w:val="center"/>
        <w:rPr>
          <w:b/>
          <w:color w:val="483B3F"/>
          <w:sz w:val="28"/>
          <w:szCs w:val="28"/>
        </w:rPr>
      </w:pPr>
      <w:r w:rsidRPr="001867F6">
        <w:rPr>
          <w:b/>
          <w:color w:val="483B3F"/>
          <w:sz w:val="28"/>
          <w:szCs w:val="28"/>
        </w:rPr>
        <w:t>5.  Порядок оповещения и информирование населения</w:t>
      </w:r>
    </w:p>
    <w:p w:rsidR="001867F6" w:rsidRDefault="001867F6" w:rsidP="001867F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483B3F"/>
          <w:sz w:val="28"/>
          <w:szCs w:val="28"/>
        </w:rPr>
      </w:pPr>
      <w:r w:rsidRPr="001867F6">
        <w:rPr>
          <w:color w:val="483B3F"/>
          <w:sz w:val="28"/>
          <w:szCs w:val="28"/>
        </w:rPr>
        <w:t>5.1. Оповеще</w:t>
      </w:r>
      <w:r>
        <w:rPr>
          <w:color w:val="483B3F"/>
          <w:sz w:val="28"/>
          <w:szCs w:val="28"/>
        </w:rPr>
        <w:t xml:space="preserve">ние и информирование населения </w:t>
      </w:r>
      <w:r w:rsidRPr="001867F6">
        <w:rPr>
          <w:color w:val="483B3F"/>
          <w:sz w:val="28"/>
          <w:szCs w:val="28"/>
        </w:rPr>
        <w:t>сельского поселения</w:t>
      </w:r>
      <w:r>
        <w:rPr>
          <w:color w:val="483B3F"/>
          <w:sz w:val="28"/>
          <w:szCs w:val="28"/>
        </w:rPr>
        <w:t xml:space="preserve"> Нялинское</w:t>
      </w:r>
      <w:r w:rsidRPr="001867F6">
        <w:rPr>
          <w:color w:val="483B3F"/>
          <w:sz w:val="28"/>
          <w:szCs w:val="28"/>
        </w:rPr>
        <w:t xml:space="preserve"> об угрозе возникновения или возникновении пожаров </w:t>
      </w:r>
      <w:r w:rsidRPr="001867F6">
        <w:rPr>
          <w:color w:val="483B3F"/>
          <w:sz w:val="28"/>
          <w:szCs w:val="28"/>
        </w:rPr>
        <w:lastRenderedPageBreak/>
        <w:t>производится:</w:t>
      </w:r>
      <w:r>
        <w:rPr>
          <w:color w:val="483B3F"/>
          <w:sz w:val="28"/>
          <w:szCs w:val="28"/>
        </w:rPr>
        <w:br/>
        <w:t xml:space="preserve">- по </w:t>
      </w:r>
      <w:r w:rsidRPr="001867F6">
        <w:rPr>
          <w:color w:val="483B3F"/>
          <w:sz w:val="28"/>
          <w:szCs w:val="28"/>
        </w:rPr>
        <w:t>телефонам автоматической телефонной сети;</w:t>
      </w:r>
      <w:r w:rsidRPr="001867F6">
        <w:rPr>
          <w:color w:val="483B3F"/>
          <w:sz w:val="28"/>
          <w:szCs w:val="28"/>
        </w:rPr>
        <w:br/>
        <w:t>- пешим порядком, рындами и на транспортных средствах.</w:t>
      </w:r>
    </w:p>
    <w:p w:rsidR="001867F6" w:rsidRDefault="001867F6" w:rsidP="001867F6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color w:val="483B3F"/>
          <w:sz w:val="28"/>
          <w:szCs w:val="28"/>
        </w:rPr>
      </w:pPr>
      <w:r w:rsidRPr="001867F6">
        <w:rPr>
          <w:color w:val="483B3F"/>
          <w:sz w:val="28"/>
          <w:szCs w:val="28"/>
        </w:rPr>
        <w:t>5.2. Оповещение и информирование населения по телефонам автоматической телефонной сети производится через работников администрации сельского поселения</w:t>
      </w:r>
      <w:r w:rsidR="00910FC0">
        <w:rPr>
          <w:color w:val="483B3F"/>
          <w:sz w:val="28"/>
          <w:szCs w:val="28"/>
        </w:rPr>
        <w:t xml:space="preserve"> Нялинское</w:t>
      </w:r>
      <w:r w:rsidRPr="001867F6">
        <w:rPr>
          <w:color w:val="483B3F"/>
          <w:sz w:val="28"/>
          <w:szCs w:val="28"/>
        </w:rPr>
        <w:t>.</w:t>
      </w:r>
    </w:p>
    <w:p w:rsidR="001867F6" w:rsidRPr="001867F6" w:rsidRDefault="001867F6" w:rsidP="00B54BDD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color w:val="483B3F"/>
          <w:sz w:val="28"/>
          <w:szCs w:val="28"/>
        </w:rPr>
      </w:pPr>
      <w:r w:rsidRPr="001867F6">
        <w:rPr>
          <w:color w:val="483B3F"/>
          <w:sz w:val="28"/>
          <w:szCs w:val="28"/>
        </w:rPr>
        <w:t xml:space="preserve">5.3. При неисправности средств связи оповещение и информирование населения производится </w:t>
      </w:r>
      <w:proofErr w:type="spellStart"/>
      <w:r w:rsidRPr="001867F6">
        <w:rPr>
          <w:color w:val="483B3F"/>
          <w:sz w:val="28"/>
          <w:szCs w:val="28"/>
        </w:rPr>
        <w:t>оповестителями</w:t>
      </w:r>
      <w:proofErr w:type="spellEnd"/>
      <w:r w:rsidRPr="001867F6">
        <w:rPr>
          <w:color w:val="483B3F"/>
          <w:sz w:val="28"/>
          <w:szCs w:val="28"/>
        </w:rPr>
        <w:t xml:space="preserve"> от администрации сельского поселения</w:t>
      </w:r>
      <w:r w:rsidR="00910FC0">
        <w:rPr>
          <w:color w:val="483B3F"/>
          <w:sz w:val="28"/>
          <w:szCs w:val="28"/>
        </w:rPr>
        <w:t xml:space="preserve"> Нялинское</w:t>
      </w:r>
      <w:r w:rsidRPr="001867F6">
        <w:rPr>
          <w:color w:val="483B3F"/>
          <w:sz w:val="28"/>
          <w:szCs w:val="28"/>
        </w:rPr>
        <w:t xml:space="preserve"> - пешим порядком, рындами и на транспортных средствах.</w:t>
      </w:r>
    </w:p>
    <w:p w:rsidR="005712CC" w:rsidRDefault="005712CC" w:rsidP="005712C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</w:pPr>
      <w:r w:rsidRPr="005712CC"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  <w:t>6. Порядок оповещения Государственной противопожарной службы</w:t>
      </w:r>
      <w:r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  <w:t xml:space="preserve"> и администрации сельского поселения Нялинское </w:t>
      </w:r>
    </w:p>
    <w:p w:rsidR="005712CC" w:rsidRDefault="00FB14F9" w:rsidP="005712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  <w:t>гражданами сельского поселения</w:t>
      </w:r>
    </w:p>
    <w:p w:rsidR="00FB14F9" w:rsidRPr="005712CC" w:rsidRDefault="00FB14F9" w:rsidP="005712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</w:pPr>
    </w:p>
    <w:p w:rsidR="00FB14F9" w:rsidRPr="00CE4657" w:rsidRDefault="00FF1DC3" w:rsidP="00CE46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Правилами противопожарного режима в РФ, каждый гражданин при обнаружении пожара или признаков горения (задымление, запах гари, повышение температуры и т.п.) обязан:</w:t>
      </w:r>
    </w:p>
    <w:p w:rsidR="005712CC" w:rsidRPr="00CE4657" w:rsidRDefault="005712CC" w:rsidP="00FB14F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F1DC3"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рганизовать оповещение об этом всех находящихся рядом с ним людей, </w:t>
      </w:r>
      <w:r w:rsidR="00CE4657"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FB14F9"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сельского поселения Нялинское </w:t>
      </w:r>
      <w:r w:rsidR="00FF1DC3"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размеров и места пожара или загорания, равно как и при обнаружении хотя бы малейших призна</w:t>
      </w:r>
      <w:r w:rsidR="00CE4657"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горения (дыма, запаха гари);</w:t>
      </w:r>
    </w:p>
    <w:p w:rsidR="00910FC0" w:rsidRPr="00CE4657" w:rsidRDefault="00CE4657" w:rsidP="00CE4657">
      <w:pPr>
        <w:pStyle w:val="a4"/>
        <w:numPr>
          <w:ilvl w:val="0"/>
          <w:numId w:val="10"/>
        </w:numPr>
        <w:shd w:val="clear" w:color="auto" w:fill="FFFFFF"/>
        <w:spacing w:before="150" w:beforeAutospacing="0" w:after="0" w:afterAutospacing="0"/>
        <w:ind w:right="150"/>
        <w:rPr>
          <w:sz w:val="28"/>
          <w:szCs w:val="28"/>
        </w:rPr>
      </w:pPr>
      <w:r w:rsidRPr="00CE4657">
        <w:rPr>
          <w:sz w:val="28"/>
          <w:szCs w:val="28"/>
        </w:rPr>
        <w:t>Немедленно сообщить об этом по телефону в пожарную охра</w:t>
      </w:r>
      <w:r w:rsidRPr="00CE4657">
        <w:rPr>
          <w:sz w:val="28"/>
          <w:szCs w:val="28"/>
        </w:rPr>
        <w:softHyphen/>
        <w:t>ну (при этом необходимо назвать адрес объекта, место возникно</w:t>
      </w:r>
      <w:r w:rsidRPr="00CE4657">
        <w:rPr>
          <w:sz w:val="28"/>
          <w:szCs w:val="28"/>
        </w:rPr>
        <w:softHyphen/>
        <w:t xml:space="preserve">вения пожара, а также сообщить свою фамилию) </w:t>
      </w:r>
      <w:r w:rsidR="00910FC0" w:rsidRPr="00CE4657">
        <w:rPr>
          <w:sz w:val="28"/>
          <w:szCs w:val="28"/>
        </w:rPr>
        <w:t>по</w:t>
      </w:r>
      <w:r w:rsidR="00AF2AEA" w:rsidRPr="00CE4657">
        <w:rPr>
          <w:sz w:val="28"/>
          <w:szCs w:val="28"/>
        </w:rPr>
        <w:t xml:space="preserve"> следующим</w:t>
      </w:r>
      <w:r w:rsidR="00910FC0" w:rsidRPr="00CE4657">
        <w:rPr>
          <w:sz w:val="28"/>
          <w:szCs w:val="28"/>
        </w:rPr>
        <w:t xml:space="preserve"> телефонам:</w:t>
      </w:r>
    </w:p>
    <w:p w:rsidR="00F66682" w:rsidRDefault="00AF2AEA" w:rsidP="00CE46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513187348"/>
      <w:r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66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отдельный пожарный пост </w:t>
      </w:r>
      <w:r w:rsidR="00910FC0"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Нялинское- д. Нялина - 37-35-35; </w:t>
      </w:r>
    </w:p>
    <w:p w:rsidR="00AF2AEA" w:rsidRPr="00CE4657" w:rsidRDefault="00AF2AEA" w:rsidP="00FB14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10FC0"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Пырьях - </w:t>
      </w:r>
      <w:r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>37-27-0</w:t>
      </w:r>
      <w:r w:rsidR="00910FC0"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5; </w:t>
      </w:r>
    </w:p>
    <w:p w:rsidR="00F66682" w:rsidRDefault="00AF2AEA" w:rsidP="00F666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10FC0"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мобильного телефона </w:t>
      </w:r>
      <w:r w:rsidR="00F66682">
        <w:rPr>
          <w:rFonts w:ascii="Times New Roman" w:eastAsia="Times New Roman" w:hAnsi="Times New Roman" w:cs="Times New Roman"/>
          <w:sz w:val="28"/>
          <w:szCs w:val="28"/>
          <w:lang w:eastAsia="ru-RU"/>
        </w:rPr>
        <w:t>- 1</w:t>
      </w:r>
      <w:r w:rsidR="00910FC0"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E4657"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682" w:rsidRDefault="00F66682" w:rsidP="00F666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ЕДДС - </w:t>
      </w:r>
      <w:r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>33-04-01; 33-66-87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bookmarkEnd w:id="1"/>
    <w:p w:rsidR="00F66682" w:rsidRDefault="00F66682" w:rsidP="00F666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администрация сельского поселения Нялинское</w:t>
      </w:r>
      <w:r w:rsidR="00DF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инспектор ГО и ЧС  АСП Нялинское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37-37-32, 37-35-24;</w:t>
      </w:r>
    </w:p>
    <w:p w:rsidR="00F66682" w:rsidRDefault="00F66682" w:rsidP="00F666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глава сельского поселения Нялинское – 368-974;</w:t>
      </w:r>
    </w:p>
    <w:p w:rsidR="00F66682" w:rsidRDefault="00F66682" w:rsidP="00F666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староста п. </w:t>
      </w:r>
      <w:r w:rsidR="00DF3C3E">
        <w:rPr>
          <w:rFonts w:ascii="Times New Roman" w:eastAsia="Times New Roman" w:hAnsi="Times New Roman" w:cs="Times New Roman"/>
          <w:sz w:val="28"/>
          <w:szCs w:val="28"/>
          <w:lang w:eastAsia="ru-RU"/>
        </w:rPr>
        <w:t>Пырьях – 89088983820, 37-27-42.</w:t>
      </w:r>
    </w:p>
    <w:p w:rsidR="00AF2AEA" w:rsidRPr="00CE4657" w:rsidRDefault="00AF2AEA" w:rsidP="00F666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2CC" w:rsidRPr="00CE4657" w:rsidRDefault="005712CC" w:rsidP="00FB14F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F1DC3"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адействовать систему</w:t>
      </w:r>
      <w:r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противопожарной сигнализации </w:t>
      </w:r>
      <w:r w:rsidR="00F66682"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оповещения</w:t>
      </w:r>
      <w:r w:rsidR="00FF1DC3"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о пожаре (в случае возникновения пожара в здании), </w:t>
      </w:r>
      <w:proofErr w:type="gramStart"/>
      <w:r w:rsidR="00FF1DC3"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приступить самому и привлечь</w:t>
      </w:r>
      <w:proofErr w:type="gramEnd"/>
      <w:r w:rsidR="00FF1DC3"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лиц к эвакуации из здания в</w:t>
      </w:r>
      <w:r w:rsidR="00CE4657"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безопасное место согласно плану</w:t>
      </w:r>
      <w:r w:rsidR="00FF1DC3"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эвакуации; </w:t>
      </w:r>
    </w:p>
    <w:p w:rsidR="005712CC" w:rsidRPr="00CE4657" w:rsidRDefault="00CE4657" w:rsidP="00FB14F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1DC3"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звестить о пожаре руководителя учреждения или заменяющего его работника</w:t>
      </w:r>
      <w:r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4657" w:rsidRPr="00CE4657" w:rsidRDefault="00CE4657" w:rsidP="00FB14F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57">
        <w:rPr>
          <w:rFonts w:ascii="Times New Roman" w:hAnsi="Times New Roman" w:cs="Times New Roman"/>
          <w:sz w:val="28"/>
          <w:szCs w:val="28"/>
        </w:rPr>
        <w:t>Принять по возможности меры по эвакуации людей, тушению пожара и сохранности материальных ценностей</w:t>
      </w:r>
    </w:p>
    <w:p w:rsidR="00FF1DC3" w:rsidRPr="00CE4657" w:rsidRDefault="00CE4657" w:rsidP="00FB14F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="00FF1DC3"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 встречу пожарных подразделений, принять меры по тушению пожара имеющимися средствами пожаротушения.</w:t>
      </w:r>
    </w:p>
    <w:p w:rsidR="00FF1DC3" w:rsidRPr="00FF1DC3" w:rsidRDefault="00FF1DC3" w:rsidP="00FF1D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514A50" w:rsidRPr="00FF1DC3" w:rsidRDefault="00514A50" w:rsidP="00FF1D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14A50" w:rsidRPr="00FF1DC3" w:rsidSect="00F85996">
      <w:headerReference w:type="default" r:id="rId8"/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370" w:rsidRDefault="00F64370" w:rsidP="00F85996">
      <w:pPr>
        <w:spacing w:after="0" w:line="240" w:lineRule="auto"/>
      </w:pPr>
      <w:r>
        <w:separator/>
      </w:r>
    </w:p>
  </w:endnote>
  <w:endnote w:type="continuationSeparator" w:id="0">
    <w:p w:rsidR="00F64370" w:rsidRDefault="00F64370" w:rsidP="00F85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370" w:rsidRDefault="00F64370" w:rsidP="00F85996">
      <w:pPr>
        <w:spacing w:after="0" w:line="240" w:lineRule="auto"/>
      </w:pPr>
      <w:r>
        <w:separator/>
      </w:r>
    </w:p>
  </w:footnote>
  <w:footnote w:type="continuationSeparator" w:id="0">
    <w:p w:rsidR="00F64370" w:rsidRDefault="00F64370" w:rsidP="00F85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996" w:rsidRDefault="00F85996">
    <w:pPr>
      <w:pStyle w:val="a5"/>
      <w:jc w:val="center"/>
    </w:pPr>
  </w:p>
  <w:p w:rsidR="00F85996" w:rsidRDefault="00F8599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E2844"/>
    <w:multiLevelType w:val="hybridMultilevel"/>
    <w:tmpl w:val="F620E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106F4"/>
    <w:multiLevelType w:val="multilevel"/>
    <w:tmpl w:val="02F6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4C5E42"/>
    <w:multiLevelType w:val="multilevel"/>
    <w:tmpl w:val="1B665A5E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3A6620"/>
    <w:multiLevelType w:val="multilevel"/>
    <w:tmpl w:val="6ADE2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B97E1A"/>
    <w:multiLevelType w:val="multilevel"/>
    <w:tmpl w:val="F620E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50A6D"/>
    <w:multiLevelType w:val="multilevel"/>
    <w:tmpl w:val="3E221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E577A7"/>
    <w:multiLevelType w:val="multilevel"/>
    <w:tmpl w:val="31E80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F30D8D"/>
    <w:multiLevelType w:val="hybridMultilevel"/>
    <w:tmpl w:val="1B665A5E"/>
    <w:lvl w:ilvl="0" w:tplc="5400136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5526E5"/>
    <w:multiLevelType w:val="hybridMultilevel"/>
    <w:tmpl w:val="49D4D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250CE8"/>
    <w:multiLevelType w:val="multilevel"/>
    <w:tmpl w:val="124E7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BAE09A3"/>
    <w:multiLevelType w:val="hybridMultilevel"/>
    <w:tmpl w:val="D6621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66"/>
    <w:rsid w:val="00085DD1"/>
    <w:rsid w:val="0013697B"/>
    <w:rsid w:val="001867F6"/>
    <w:rsid w:val="003B3F66"/>
    <w:rsid w:val="00504508"/>
    <w:rsid w:val="00514A50"/>
    <w:rsid w:val="005712CC"/>
    <w:rsid w:val="005E3DB0"/>
    <w:rsid w:val="006770F6"/>
    <w:rsid w:val="008C7417"/>
    <w:rsid w:val="00910FC0"/>
    <w:rsid w:val="00A46B0B"/>
    <w:rsid w:val="00AF2AEA"/>
    <w:rsid w:val="00B54BDD"/>
    <w:rsid w:val="00C4784C"/>
    <w:rsid w:val="00C9031B"/>
    <w:rsid w:val="00C97DBE"/>
    <w:rsid w:val="00CE4657"/>
    <w:rsid w:val="00D25A9B"/>
    <w:rsid w:val="00DC19CE"/>
    <w:rsid w:val="00DF3C3E"/>
    <w:rsid w:val="00E54EE2"/>
    <w:rsid w:val="00E774A1"/>
    <w:rsid w:val="00EC25D6"/>
    <w:rsid w:val="00F64370"/>
    <w:rsid w:val="00F66682"/>
    <w:rsid w:val="00F85996"/>
    <w:rsid w:val="00FB14F9"/>
    <w:rsid w:val="00FC6AEE"/>
    <w:rsid w:val="00FF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9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8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85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5996"/>
  </w:style>
  <w:style w:type="paragraph" w:styleId="a7">
    <w:name w:val="footer"/>
    <w:basedOn w:val="a"/>
    <w:link w:val="a8"/>
    <w:uiPriority w:val="99"/>
    <w:unhideWhenUsed/>
    <w:rsid w:val="00F85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5996"/>
  </w:style>
  <w:style w:type="paragraph" w:styleId="a9">
    <w:name w:val="Balloon Text"/>
    <w:basedOn w:val="a"/>
    <w:link w:val="aa"/>
    <w:uiPriority w:val="99"/>
    <w:semiHidden/>
    <w:unhideWhenUsed/>
    <w:rsid w:val="00F85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5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9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8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85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5996"/>
  </w:style>
  <w:style w:type="paragraph" w:styleId="a7">
    <w:name w:val="footer"/>
    <w:basedOn w:val="a"/>
    <w:link w:val="a8"/>
    <w:uiPriority w:val="99"/>
    <w:unhideWhenUsed/>
    <w:rsid w:val="00F85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5996"/>
  </w:style>
  <w:style w:type="paragraph" w:styleId="a9">
    <w:name w:val="Balloon Text"/>
    <w:basedOn w:val="a"/>
    <w:link w:val="aa"/>
    <w:uiPriority w:val="99"/>
    <w:semiHidden/>
    <w:unhideWhenUsed/>
    <w:rsid w:val="00F85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5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2018-10-04T11:34:00Z</cp:lastPrinted>
  <dcterms:created xsi:type="dcterms:W3CDTF">2018-10-04T11:35:00Z</dcterms:created>
  <dcterms:modified xsi:type="dcterms:W3CDTF">2018-10-04T11:35:00Z</dcterms:modified>
</cp:coreProperties>
</file>